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4C06B3" w:rsidR="003C0C18" w:rsidP="008A1B81" w:rsidRDefault="003C0C18" w14:paraId="450CBE39" wp14:textId="77777777" wp14:noSpellErr="1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5F1EF8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IB Math Studies</w:t>
      </w:r>
      <w:r w:rsidRPr="004C06B3">
        <w:rPr>
          <w:rFonts w:ascii="Arial" w:hAnsi="Arial" w:cs="Arial"/>
          <w:sz w:val="28"/>
          <w:szCs w:val="28"/>
        </w:rPr>
        <w:tab/>
      </w:r>
    </w:p>
    <w:p xmlns:wp14="http://schemas.microsoft.com/office/word/2010/wordml" w:rsidRPr="004C06B3" w:rsidR="003C0C18" w:rsidP="004C06B3" w:rsidRDefault="003C0C18" w14:paraId="767CFB57" w14:noSpellErr="1" wp14:textId="4987C94C">
      <w:pPr>
        <w:widowControl w:val="0"/>
        <w:tabs>
          <w:tab w:val="left" w:pos="4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5F1EF8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Topic 1 TEST Review Worksheet</w:t>
      </w:r>
      <w:r w:rsidRPr="5F1EF8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-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Number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and Algebra</w:t>
      </w:r>
      <w:r w:rsidRPr="004C06B3">
        <w:rPr>
          <w:rFonts w:ascii="Arial" w:hAnsi="Arial" w:cs="Arial"/>
          <w:sz w:val="28"/>
          <w:szCs w:val="28"/>
        </w:rPr>
        <w:tab/>
      </w:r>
    </w:p>
    <w:p xmlns:wp14="http://schemas.microsoft.com/office/word/2010/wordml" w:rsidRPr="004C06B3" w:rsidR="003C0C18" w:rsidP="008A1B81" w:rsidRDefault="003C0C18" w14:paraId="635E9A79" wp14:textId="77777777" wp14:noSpellErr="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Show all your work whenever there are formulas and computations involved!</w:t>
      </w:r>
    </w:p>
    <w:p w:rsidR="5F1EF8F5" w:rsidP="5F1EF8F5" w:rsidRDefault="5F1EF8F5" w14:noSpellErr="1" w14:paraId="4953E42F" w14:textId="2E0340C3">
      <w:pPr>
        <w:pStyle w:val="Normal"/>
        <w:spacing w:after="0" w:line="240" w:lineRule="auto"/>
      </w:pPr>
    </w:p>
    <w:p w:rsidR="5F1EF8F5" w:rsidP="5F1EF8F5" w:rsidRDefault="5F1EF8F5" w14:noSpellErr="1" w14:paraId="7635EA7D" w14:textId="5EFB2A1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Classification of numbers (natural, integers, rational, real) </w:t>
      </w:r>
    </w:p>
    <w:p w:rsidR="5F1EF8F5" w:rsidP="5F1EF8F5" w:rsidRDefault="5F1EF8F5" w14:noSpellErr="1" w14:paraId="2E400B5B" w14:textId="42AE13B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Approximation: decimal places, significant figures</w:t>
      </w:r>
    </w:p>
    <w:p w:rsidR="5F1EF8F5" w:rsidP="5F1EF8F5" w:rsidRDefault="5F1EF8F5" w14:noSpellErr="1" w14:paraId="3F582038" w14:textId="08F0B24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Percentage errors &amp; Estimation</w:t>
      </w:r>
    </w:p>
    <w:p w:rsidR="5F1EF8F5" w:rsidP="5F1EF8F5" w:rsidRDefault="5F1EF8F5" w14:noSpellErr="1" w14:paraId="3890A90D" w14:textId="7456216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Expressing numbers and performing operations with numbers written in scientific notation </w:t>
      </w:r>
    </w:p>
    <w:p w:rsidR="5F1EF8F5" w:rsidP="5F1EF8F5" w:rsidRDefault="5F1EF8F5" w14:paraId="6BCDB005" w14:textId="5E18103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SI (</w:t>
      </w:r>
      <w:proofErr w:type="spellStart"/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Système</w:t>
      </w:r>
      <w:proofErr w:type="spellEnd"/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International) and other basic units of measurement</w:t>
      </w:r>
    </w:p>
    <w:p w:rsidR="5F1EF8F5" w:rsidP="5F1EF8F5" w:rsidRDefault="5F1EF8F5" w14:noSpellErr="1" w14:paraId="32C23BD8" w14:textId="5F38D06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Currency Conversions</w:t>
      </w:r>
    </w:p>
    <w:p w:rsidR="5F1EF8F5" w:rsidP="5F1EF8F5" w:rsidRDefault="5F1EF8F5" w14:noSpellErr="1" w14:paraId="238A3A59" w14:textId="4A7C9B1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Arithmetic/Geometric Sequences and Series</w:t>
      </w:r>
    </w:p>
    <w:p w:rsidR="5F1EF8F5" w:rsidP="5F1EF8F5" w:rsidRDefault="5F1EF8F5" w14:paraId="23611AAC" w14:textId="7351D44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Financial application of geometric sequences/series (interest, </w:t>
      </w:r>
      <w:proofErr w:type="spellStart"/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deprciation</w:t>
      </w:r>
      <w:proofErr w:type="spellEnd"/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)</w:t>
      </w:r>
    </w:p>
    <w:p w:rsidR="5F1EF8F5" w:rsidP="5F1EF8F5" w:rsidRDefault="5F1EF8F5" w14:noSpellErr="1" w14:paraId="4D18533B" w14:textId="369D926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Solving systems of equations and quadratics (with GDC)</w:t>
      </w:r>
    </w:p>
    <w:p w:rsidR="5F1EF8F5" w:rsidP="5F1EF8F5" w:rsidRDefault="5F1EF8F5" w14:noSpellErr="1" w14:paraId="29EDB8CB" w14:textId="55DE3B22">
      <w:pPr>
        <w:pStyle w:val="Normal"/>
        <w:spacing w:after="0" w:line="240" w:lineRule="auto"/>
      </w:pPr>
    </w:p>
    <w:p xmlns:wp14="http://schemas.microsoft.com/office/word/2010/wordml" w:rsidRPr="004C06B3" w:rsidR="003C0C18" w:rsidP="008A1B81" w:rsidRDefault="003C0C18" w14:paraId="262BD490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xmlns:wp14="http://schemas.microsoft.com/office/word/2010/wordml" w:rsidRPr="004C06B3" w:rsidR="003C0C18" w:rsidP="5F1EF8F5" w:rsidRDefault="003C0C18" w14:paraId="1516941F" wp14:textId="77777777" wp14:noSpellErr="1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 problem has an exact value of x = 0.3479. </w:t>
      </w:r>
    </w:p>
    <w:p xmlns:wp14="http://schemas.microsoft.com/office/word/2010/wordml" w:rsidRPr="004C06B3" w:rsidR="003C0C18" w:rsidP="5F1EF8F5" w:rsidRDefault="003C0C18" w14:paraId="3C4B56D5" wp14:textId="77777777" wp14:noSpellErr="1">
      <w:pPr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Write down the exact value of x in the form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x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10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vertAlign w:val="superscript"/>
        </w:rPr>
        <w:t>k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 where k is an integ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er and 1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≤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 &lt; 10. </w:t>
      </w:r>
      <w:proofErr w:type="gramStart"/>
      <w:proofErr w:type="gramEnd"/>
      <w:bookmarkStart w:name="_GoBack" w:id="0"/>
      <w:bookmarkEnd w:id="0"/>
    </w:p>
    <w:p xmlns:wp14="http://schemas.microsoft.com/office/word/2010/wordml" w:rsidRPr="004C06B3" w:rsidR="003C0C18" w:rsidP="5F1EF8F5" w:rsidRDefault="003C0C18" w14:paraId="1B1D6062" wp14:textId="77777777" wp14:noSpellErr="1">
      <w:pPr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State the value of x correct to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two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significant figures </w:t>
      </w:r>
    </w:p>
    <w:p xmlns:wp14="http://schemas.microsoft.com/office/word/2010/wordml" w:rsidRPr="004C06B3" w:rsidR="008A1B81" w:rsidP="008A1B81" w:rsidRDefault="008A1B81" w14:paraId="0B16A9A0" wp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4C06B3">
        <w:rPr>
          <w:rFonts w:ascii="Arial" w:hAnsi="Arial" w:cs="Arial"/>
          <w:color w:val="FF0000"/>
          <w:sz w:val="28"/>
          <w:szCs w:val="28"/>
        </w:rPr>
        <w:tab/>
      </w:r>
    </w:p>
    <w:p xmlns:wp14="http://schemas.microsoft.com/office/word/2010/wordml" w:rsidRPr="004C06B3" w:rsidR="003C0C18" w:rsidP="5F1EF8F5" w:rsidRDefault="003C0C18" w14:paraId="1377382A" wp14:textId="77777777" wp14:noSpellErr="1">
      <w:pPr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Calculate the percentage error if x is given correct to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three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significant figures. </w:t>
      </w:r>
    </w:p>
    <w:p xmlns:wp14="http://schemas.microsoft.com/office/word/2010/wordml" w:rsidRPr="004C06B3" w:rsidR="003C0C18" w:rsidP="008A1B81" w:rsidRDefault="008A1B81" w14:paraId="15528CE1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C06B3">
        <w:rPr>
          <w:rFonts w:ascii="Arial" w:hAnsi="Arial" w:cs="Arial"/>
          <w:b/>
          <w:bCs/>
          <w:sz w:val="28"/>
          <w:szCs w:val="28"/>
        </w:rPr>
        <w:tab/>
      </w:r>
    </w:p>
    <w:p xmlns:wp14="http://schemas.microsoft.com/office/word/2010/wordml" w:rsidRPr="004C06B3" w:rsidR="003C0C18" w:rsidP="5F1EF8F5" w:rsidRDefault="003C0C18" w14:paraId="35673E82" wp14:textId="77777777" wp14:noSpellErr="1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right="140" w:hanging="7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 science teacher is writing a test for her Chemistry class. The test will have true and false questions worth 5 points each and multiple choice questions worth 10 points each for a total of 200 points. He wants to have twice as many multiple choice questions as true and false questions. </w:t>
      </w:r>
    </w:p>
    <w:p xmlns:wp14="http://schemas.microsoft.com/office/word/2010/wordml" w:rsidRPr="004C06B3" w:rsidR="003C0C18" w:rsidP="008A1B81" w:rsidRDefault="003C0C18" w14:paraId="0F8EC820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Pr="004C06B3" w:rsidR="003C0C18" w:rsidP="5F1EF8F5" w:rsidRDefault="003C0C18" w14:paraId="584C5B41" wp14:textId="77777777" wp14:noSpellErr="1">
      <w:pPr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right="400" w:hanging="72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Let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a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represent the number of true and false questions and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b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represent the number of multiple choice questions. Write a system of equations that represents the number of each type of question. </w:t>
      </w:r>
    </w:p>
    <w:p xmlns:wp14="http://schemas.microsoft.com/office/word/2010/wordml" w:rsidRPr="004C06B3" w:rsidR="003C0C18" w:rsidP="5F1EF8F5" w:rsidRDefault="003C0C18" w14:paraId="654C83E5" wp14:textId="77777777" wp14:noSpellErr="1">
      <w:pPr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How many true and false questions and how many multiple choice questions will be on the test? </w:t>
      </w:r>
    </w:p>
    <w:p xmlns:wp14="http://schemas.microsoft.com/office/word/2010/wordml" w:rsidRPr="004C06B3" w:rsidR="003C0C18" w:rsidP="008A1B81" w:rsidRDefault="008A1B81" w14:paraId="47F765CA" wp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4C06B3">
        <w:rPr>
          <w:rFonts w:ascii="Arial" w:hAnsi="Arial" w:cs="Arial"/>
          <w:b/>
          <w:bCs/>
          <w:sz w:val="28"/>
          <w:szCs w:val="28"/>
        </w:rPr>
        <w:tab/>
      </w:r>
    </w:p>
    <w:p xmlns:wp14="http://schemas.microsoft.com/office/word/2010/wordml" w:rsidRPr="004C06B3" w:rsidR="00C22EC6" w:rsidP="5F1EF8F5" w:rsidRDefault="00CB015A" w14:paraId="3A6D3323" wp14:noSpellErr="1" wp14:textId="6EB2FA2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Conver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the following…</w:t>
      </w:r>
    </w:p>
    <w:p xmlns:wp14="http://schemas.microsoft.com/office/word/2010/wordml" w:rsidRPr="004C06B3" w:rsidR="004C06B3" w:rsidP="5F1EF8F5" w:rsidRDefault="003C0C18" w14:paraId="063935F1" wp14:textId="77777777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Convert 0.003854 </w:t>
      </w:r>
      <w:proofErr w:type="spellStart"/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metres</w:t>
      </w:r>
      <w:proofErr w:type="spellEnd"/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to </w:t>
      </w:r>
      <w:proofErr w:type="spellStart"/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millimetres</w:t>
      </w:r>
      <w:proofErr w:type="spellEnd"/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(mm).  Give your answer to the nearest mm.</w:t>
      </w:r>
    </w:p>
    <w:p xmlns:wp14="http://schemas.microsoft.com/office/word/2010/wordml" w:rsidRPr="004C06B3" w:rsidR="003C0C18" w:rsidP="5F1EF8F5" w:rsidRDefault="003C0C18" w14:paraId="3A27C44E" wp14:textId="77777777" wp14:noSpellErr="1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Convert 1d 2h 23m to seconds</w:t>
      </w:r>
    </w:p>
    <w:p xmlns:wp14="http://schemas.microsoft.com/office/word/2010/wordml" w:rsidRPr="004C06B3" w:rsidR="003C0C18" w:rsidP="5F1EF8F5" w:rsidRDefault="003C0C18" w14:paraId="522DA80F" wp14:textId="77777777" wp14:noSpellErr="1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Convert 1.5dm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vertAlign w:val="superscript"/>
        </w:rPr>
        <w:t>2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to dam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vertAlign w:val="superscript"/>
        </w:rPr>
        <w:t>2</w:t>
      </w:r>
    </w:p>
    <w:p xmlns:wp14="http://schemas.microsoft.com/office/word/2010/wordml" w:rsidRPr="004C06B3" w:rsidR="004737F3" w:rsidP="5F1EF8F5" w:rsidRDefault="003C0C18" w14:paraId="4A4ADD69" wp14:textId="77777777" wp14:noSpellErr="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Convert 2.36m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vertAlign w:val="superscript"/>
        </w:rPr>
        <w:t>2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to mm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vertAlign w:val="superscript"/>
        </w:rPr>
        <w:t>2</w:t>
      </w:r>
    </w:p>
    <w:p xmlns:wp14="http://schemas.microsoft.com/office/word/2010/wordml" w:rsidRPr="004C06B3" w:rsidR="003C0C18" w:rsidP="5F1EF8F5" w:rsidRDefault="003C0C18" w14:paraId="408068DF" wp14:noSpellErr="1" wp14:textId="2622626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Convert 3500000mm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vertAlign w:val="superscript"/>
        </w:rPr>
        <w:t>3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to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vertAlign w:val="superscript"/>
        </w:rPr>
        <w:t>3</w:t>
      </w:r>
    </w:p>
    <w:p xmlns:wp14="http://schemas.microsoft.com/office/word/2010/wordml" w:rsidRPr="004C06B3" w:rsidR="004C06B3" w:rsidP="008A1B81" w:rsidRDefault="004C06B3" w14:paraId="464E46E4" wp14:textId="77777777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8"/>
          <w:szCs w:val="28"/>
        </w:rPr>
      </w:pPr>
    </w:p>
    <w:p xmlns:wp14="http://schemas.microsoft.com/office/word/2010/wordml" w:rsidRPr="004C06B3" w:rsidR="00C22EC6" w:rsidP="5F1EF8F5" w:rsidRDefault="004C06B3" w14:paraId="1A1AF91D" wp14:textId="77777777" wp14:noSpellErr="1">
      <w:pPr>
        <w:widowControl w:val="0"/>
        <w:numPr>
          <w:ilvl w:val="0"/>
          <w:numId w:val="23"/>
        </w:numPr>
        <w:tabs>
          <w:tab w:val="num" w:pos="810"/>
        </w:tabs>
        <w:autoSpaceDE w:val="0"/>
        <w:autoSpaceDN w:val="0"/>
        <w:adjustRightInd w:val="0"/>
        <w:spacing w:after="0" w:line="240" w:lineRule="auto"/>
        <w:ind w:left="36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For formulas see p.33 in your textbook (given on any test/quiz)</w:t>
      </w:r>
      <w:r w:rsidRPr="004C06B3" w:rsidR="00C22EC6">
        <w:rPr>
          <w:rFonts w:ascii="Arial" w:hAnsi="Arial" w:cs="Arial"/>
          <w:sz w:val="28"/>
          <w:szCs w:val="28"/>
        </w:rPr>
        <w:tab/>
      </w:r>
      <w:r w:rsidRPr="004C06B3" w:rsidR="00C22EC6">
        <w:rPr>
          <w:rFonts w:ascii="Arial" w:hAnsi="Arial" w:cs="Arial"/>
          <w:sz w:val="28"/>
          <w:szCs w:val="28"/>
        </w:rPr>
        <w:tab/>
      </w:r>
    </w:p>
    <w:p xmlns:wp14="http://schemas.microsoft.com/office/word/2010/wordml" w:rsidRPr="004C06B3" w:rsidR="00C22EC6" w:rsidP="5F1EF8F5" w:rsidRDefault="00C22EC6" w14:paraId="726F9F76" wp14:textId="77777777" wp14:noSpellErr="1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Find the temperature for °F for 300K.</w:t>
      </w:r>
    </w:p>
    <w:p xmlns:wp14="http://schemas.microsoft.com/office/word/2010/wordml" w:rsidRPr="004C06B3" w:rsidR="00C22EC6" w:rsidP="5F1EF8F5" w:rsidRDefault="00C22EC6" w14:paraId="1B946FC7" wp14:textId="77777777" wp14:noSpellErr="1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Find the temperature in K for 100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°F. Give your answer to the nearest unit. </w:t>
      </w:r>
    </w:p>
    <w:p xmlns:wp14="http://schemas.microsoft.com/office/word/2010/wordml" w:rsidR="00C22EC6" w:rsidP="5F1EF8F5" w:rsidRDefault="00C22EC6" w14:paraId="53DA0D4C" wp14:noSpellErr="1" wp14:textId="6DE7115C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/>
        <w:rPr>
          <w:rFonts w:ascii="Arial" w:hAnsi="Arial" w:eastAsia="Arial" w:cs="Arial"/>
          <w:b w:val="1"/>
          <w:bCs w:val="1"/>
          <w:sz w:val="28"/>
          <w:szCs w:val="28"/>
        </w:rPr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Find the temperature in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°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C for 100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°F</w:t>
      </w:r>
    </w:p>
    <w:p xmlns:wp14="http://schemas.microsoft.com/office/word/2010/wordml" w:rsidRPr="004C06B3" w:rsidR="004C06B3" w:rsidP="5F1EF8F5" w:rsidRDefault="004C06B3" w14:paraId="2A60B4D3" wp14:noSpellErr="1" wp14:textId="056650E7">
      <w:pPr>
        <w:pStyle w:val="Normal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xmlns:wp14="http://schemas.microsoft.com/office/word/2010/wordml" w:rsidRPr="004C06B3" w:rsidR="003C0C18" w:rsidP="5F1EF8F5" w:rsidRDefault="003C0C18" w14:paraId="1B60AF94" wp14:textId="77777777" wp14:noSpellErr="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 swimming pool is to be built in the shape of a letter L. The shape is formed from two squa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res with side dimensions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as shown.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(not drawn to scale)</w:t>
      </w:r>
    </w:p>
    <w:p xmlns:wp14="http://schemas.microsoft.com/office/word/2010/wordml" w:rsidRPr="004C06B3" w:rsidR="003C0C18" w:rsidP="008A1B81" w:rsidRDefault="003C0C18" w14:paraId="73711B74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xmlns:wp14="http://schemas.microsoft.com/office/word/2010/wordml" w:rsidRPr="004C06B3" w:rsidR="003C0C18" w:rsidP="5F1EF8F5" w:rsidRDefault="004C06B3" w14:paraId="3352D3B9" wp14:textId="77777777" wp14:noSpellErr="1">
      <w:pPr>
        <w:widowControl w:val="0"/>
        <w:numPr>
          <w:ilvl w:val="0"/>
          <w:numId w:val="5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04C06B3">
        <w:rPr>
          <w:rFonts w:ascii="Arial" w:hAnsi="Arial" w:cs="Arial"/>
          <w:noProof/>
          <w:sz w:val="28"/>
          <w:szCs w:val="28"/>
        </w:rPr>
        <w:drawing>
          <wp:anchor xmlns:wp14="http://schemas.microsoft.com/office/word/2010/wordprocessingDrawing" distT="0" distB="0" distL="114300" distR="114300" simplePos="0" relativeHeight="251667968" behindDoc="1" locked="0" layoutInCell="1" allowOverlap="1" wp14:anchorId="0E1C4C26" wp14:editId="6EA217E8">
            <wp:simplePos x="0" y="0"/>
            <wp:positionH relativeFrom="margin">
              <wp:posOffset>4505325</wp:posOffset>
            </wp:positionH>
            <wp:positionV relativeFrom="paragraph">
              <wp:posOffset>5080</wp:posOffset>
            </wp:positionV>
            <wp:extent cx="230505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21" y="21273"/>
                <wp:lineTo x="2142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5F1EF8F5" w:rsidR="003C0C1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Write down an expression for the area, A, of the </w:t>
      </w:r>
      <w:proofErr w:type="gramStart"/>
      <w:r w:rsidRPr="5F1EF8F5" w:rsidR="003C0C1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swimming </w:t>
      </w:r>
      <w:r w:rsidRP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F1EF8F5" w:rsidR="003C0C1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pool</w:t>
      </w:r>
      <w:proofErr w:type="gramEnd"/>
      <w:r w:rsidRPr="5F1EF8F5" w:rsidR="003C0C1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surface. </w:t>
      </w:r>
    </w:p>
    <w:p xmlns:wp14="http://schemas.microsoft.com/office/word/2010/wordml" w:rsidRPr="004C06B3" w:rsidR="004737F3" w:rsidP="5F1EF8F5" w:rsidRDefault="003C0C18" w14:paraId="243C66B6" wp14:textId="77777777" wp14:noSpellErr="1">
      <w:pPr>
        <w:widowControl w:val="0"/>
        <w:numPr>
          <w:ilvl w:val="0"/>
          <w:numId w:val="5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The area, A, is to be 56m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vertAlign w:val="superscript"/>
        </w:rPr>
        <w:t>2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Write a quadratic equation that expresses this information. </w:t>
      </w:r>
    </w:p>
    <w:p xmlns:wp14="http://schemas.microsoft.com/office/word/2010/wordml" w:rsidRPr="004C06B3" w:rsidR="003C0C18" w:rsidP="5F1EF8F5" w:rsidRDefault="003C0C18" w14:paraId="48AF548A" wp14:textId="77777777" wp14:noSpellErr="1">
      <w:pPr>
        <w:widowControl w:val="0"/>
        <w:numPr>
          <w:ilvl w:val="0"/>
          <w:numId w:val="5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Find both the solutions of your equation in part </w:t>
      </w:r>
      <w:r w:rsidRPr="5F1EF8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b.</w:t>
      </w:r>
      <w:r w:rsidRP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004C06B3" w:rsidR="004737F3">
        <w:rPr>
          <w:rFonts w:ascii="Arial" w:hAnsi="Arial" w:cs="Arial"/>
          <w:b/>
          <w:bCs/>
          <w:sz w:val="28"/>
          <w:szCs w:val="28"/>
        </w:rPr>
        <w:tab/>
      </w:r>
    </w:p>
    <w:p xmlns:wp14="http://schemas.microsoft.com/office/word/2010/wordml" w:rsidRPr="004C06B3" w:rsidR="003C0C18" w:rsidP="5F1EF8F5" w:rsidRDefault="003C0C18" w14:paraId="181E9515" wp14:textId="77777777" wp14:noSpellErr="1">
      <w:pPr>
        <w:widowControl w:val="0"/>
        <w:numPr>
          <w:ilvl w:val="0"/>
          <w:numId w:val="5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right="46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bookmarkStart w:name="page1" w:id="1"/>
      <w:bookmarkEnd w:id="1"/>
      <w:r w:rsidRP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Which of the solutions in part </w:t>
      </w:r>
      <w:r w:rsidRPr="5F1EF8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c</w:t>
      </w:r>
      <w:r w:rsidRP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is the correct value of x for the p</w:t>
      </w:r>
      <w:r w:rsidRPr="5F1EF8F5" w:rsidR="004C06B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ool? State briefly why you </w:t>
      </w:r>
      <w:r w:rsidRPr="5F1EF8F5" w:rsidR="004737F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made </w:t>
      </w:r>
      <w:r w:rsidRP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this choice. </w:t>
      </w:r>
    </w:p>
    <w:p xmlns:wp14="http://schemas.microsoft.com/office/word/2010/wordml" w:rsidR="004C06B3" w:rsidP="004C06B3" w:rsidRDefault="004C06B3" w14:paraId="752ADE61" wp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0"/>
        <w:rPr>
          <w:rFonts w:ascii="Arial" w:hAnsi="Arial" w:cs="Arial"/>
          <w:sz w:val="28"/>
          <w:szCs w:val="28"/>
        </w:rPr>
      </w:pPr>
      <w:bookmarkStart w:name="page3" w:id="2"/>
      <w:bookmarkEnd w:id="2"/>
    </w:p>
    <w:p xmlns:wp14="http://schemas.microsoft.com/office/word/2010/wordml" w:rsidR="004C06B3" w:rsidP="004C06B3" w:rsidRDefault="004C06B3" w14:paraId="78A4C7C4" wp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0"/>
        <w:rPr>
          <w:rFonts w:ascii="Arial" w:hAnsi="Arial" w:cs="Arial"/>
          <w:sz w:val="28"/>
          <w:szCs w:val="28"/>
        </w:rPr>
      </w:pPr>
    </w:p>
    <w:p xmlns:wp14="http://schemas.microsoft.com/office/word/2010/wordml" w:rsidRPr="004C06B3" w:rsidR="00C24722" w:rsidP="5F1EF8F5" w:rsidRDefault="00200D63" w14:paraId="06BF04A6" wp14:textId="77777777" wp14:noSpellErr="1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360" w:right="4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There is a rectangular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field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that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is 1260m wide and 2500m long. </w:t>
      </w:r>
    </w:p>
    <w:p xmlns:wp14="http://schemas.microsoft.com/office/word/2010/wordml" w:rsidRPr="004C06B3" w:rsidR="00C24722" w:rsidP="5F1EF8F5" w:rsidRDefault="00C24722" w14:paraId="7DEC22E5" wp14:textId="77777777" wp14:noSpellErr="1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Calculate the perimeter of the field. Give you answer in km. </w:t>
      </w:r>
    </w:p>
    <w:p xmlns:wp14="http://schemas.microsoft.com/office/word/2010/wordml" w:rsidRPr="004C06B3" w:rsidR="00200D63" w:rsidP="008A1B81" w:rsidRDefault="00200D63" w14:paraId="45A1D001" wp14:textId="77777777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xmlns:wp14="http://schemas.microsoft.com/office/word/2010/wordml" w:rsidRPr="004C06B3" w:rsidR="00C24722" w:rsidP="008A1B81" w:rsidRDefault="00200D63" w14:paraId="429F7193" wp14:textId="77777777" wp14:noSpellErr="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The owner of the field, Enrico, wants to fence it. The cost of fencing is $327.64 per km.</w:t>
      </w:r>
    </w:p>
    <w:p xmlns:wp14="http://schemas.microsoft.com/office/word/2010/wordml" w:rsidRPr="004C06B3" w:rsidR="00C24722" w:rsidP="5F1EF8F5" w:rsidRDefault="00C24722" w14:paraId="30B3BDE0" wp14:textId="77777777" wp14:noSpellErr="1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Calculate the cost of fencing the field. Give your answer correct to two decimal places. </w:t>
      </w:r>
    </w:p>
    <w:p xmlns:wp14="http://schemas.microsoft.com/office/word/2010/wordml" w:rsidRPr="004C06B3" w:rsidR="00200D63" w:rsidP="008A1B81" w:rsidRDefault="00200D63" w14:paraId="762C8024" wp14:textId="77777777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xmlns:wp14="http://schemas.microsoft.com/office/word/2010/wordml" w:rsidRPr="004C06B3" w:rsidR="00200D63" w:rsidP="008A1B81" w:rsidRDefault="00200D63" w14:paraId="1C6053F0" wp14:textId="77777777" wp14:noSpellErr="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Enrico estimates that the perimeter of the field is 7.6km. He uses this estimation to calculate the cost of fencing the field. </w:t>
      </w:r>
    </w:p>
    <w:p xmlns:wp14="http://schemas.microsoft.com/office/word/2010/wordml" w:rsidRPr="004C06B3" w:rsidR="00C24722" w:rsidP="5F1EF8F5" w:rsidRDefault="00C24722" w14:paraId="78748324" wp14:textId="77777777" wp14:noSpellErr="1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Calculate the percentage error made by Enrico when using his estimation of perimeter of the field and calculate the cost of the fencing. </w:t>
      </w:r>
    </w:p>
    <w:p xmlns:wp14="http://schemas.microsoft.com/office/word/2010/wordml" w:rsidRPr="004C06B3" w:rsidR="00C24722" w:rsidP="5F1EF8F5" w:rsidRDefault="00C24722" w14:paraId="55C2D7B3" wp14:textId="77777777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Calculate the area of the field. Give you answer in square </w:t>
      </w:r>
      <w:proofErr w:type="spellStart"/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kilometres</w:t>
      </w:r>
      <w:proofErr w:type="spellEnd"/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</w:t>
      </w:r>
    </w:p>
    <w:p xmlns:wp14="http://schemas.microsoft.com/office/word/2010/wordml" w:rsidR="004C06B3" w:rsidP="5F1EF8F5" w:rsidRDefault="004C06B3" wp14:textId="77777777" w14:paraId="3A8C6C4C">
      <w:pPr>
        <w:pStyle w:val="questiona"/>
        <w:numPr>
          <w:ilvl w:val="0"/>
          <w:numId w:val="23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04C06B3">
        <w:rPr>
          <w:noProof/>
          <w:sz w:val="28"/>
          <w:szCs w:val="28"/>
        </w:rPr>
        <w:drawing>
          <wp:anchor xmlns:wp14="http://schemas.microsoft.com/office/word/2010/wordprocessingDrawing" distT="0" distB="0" distL="114300" distR="114300" simplePos="0" relativeHeight="251688448" behindDoc="0" locked="0" layoutInCell="1" allowOverlap="1" wp14:anchorId="2D90C793" wp14:editId="26451E75">
            <wp:simplePos x="0" y="0"/>
            <wp:positionH relativeFrom="page">
              <wp:posOffset>618490</wp:posOffset>
            </wp:positionH>
            <wp:positionV relativeFrom="paragraph">
              <wp:posOffset>13335</wp:posOffset>
            </wp:positionV>
            <wp:extent cx="6727031" cy="2143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 t="25536" r="24860" b="49277"/>
                    <a:stretch/>
                  </pic:blipFill>
                  <pic:spPr bwMode="auto">
                    <a:xfrm>
                      <a:off x="0" y="0"/>
                      <a:ext cx="6727031" cy="214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="004C06B3" w:rsidP="5F1EF8F5" w:rsidRDefault="004C06B3" w14:paraId="7EB6CDA4" wp14:textId="77777777" wp14:noSpellErr="1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hanging="0"/>
        <w:rPr>
          <w:rFonts w:ascii="Arial" w:hAnsi="Arial" w:cs="Arial"/>
          <w:sz w:val="28"/>
          <w:szCs w:val="28"/>
        </w:rPr>
      </w:pPr>
    </w:p>
    <w:p w:rsidR="5F1EF8F5" w:rsidP="5F1EF8F5" w:rsidRDefault="5F1EF8F5" w14:noSpellErr="1" w14:paraId="13AE03DF" w14:textId="05FF3481">
      <w:pPr>
        <w:pStyle w:val="ListParagraph"/>
        <w:numPr>
          <w:ilvl w:val="0"/>
          <w:numId w:val="2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 teacher earns an annual salary of 45 000 USD for the first year of her employment</w:t>
      </w:r>
      <w:r>
        <w:br/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Her annual salary increases by 1750 USD each year.</w:t>
      </w:r>
    </w:p>
    <w:p w:rsidR="5F1EF8F5" w:rsidP="5F1EF8F5" w:rsidRDefault="5F1EF8F5" w14:noSpellErr="1" w14:paraId="5A1E53BD" w14:textId="4C6671B0">
      <w:pPr>
        <w:ind w:left="1134" w:hanging="567"/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(a)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Calculate the annual salary for the fifth year of her employment.</w:t>
      </w:r>
    </w:p>
    <w:p w:rsidR="5F1EF8F5" w:rsidP="5F1EF8F5" w:rsidRDefault="5F1EF8F5" w14:noSpellErr="1" w14:paraId="3C70AA77" w14:textId="02EE39F6">
      <w:pPr>
        <w:ind w:left="567" w:hanging="567"/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She remains in this employment for 10 years.</w:t>
      </w:r>
    </w:p>
    <w:p w:rsidR="5F1EF8F5" w:rsidP="5F1EF8F5" w:rsidRDefault="5F1EF8F5" w14:noSpellErr="1" w14:paraId="7C9F11E7" w14:textId="024B0B86">
      <w:pPr>
        <w:ind w:left="1134" w:hanging="567"/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(b)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Calculate the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total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salary she earns in this employment during these 10 years.</w:t>
      </w:r>
      <w:r>
        <w:br/>
      </w:r>
    </w:p>
    <w:p w:rsidR="5F1EF8F5" w:rsidP="5F1EF8F5" w:rsidRDefault="5F1EF8F5" w14:paraId="12725386" w14:textId="5B3063EB">
      <w:pPr>
        <w:pStyle w:val="ListParagraph"/>
        <w:numPr>
          <w:ilvl w:val="0"/>
          <w:numId w:val="2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The seventh term,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>u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7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, of a geometric sequence is 108. The eighth term,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>u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8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 of the sequence is 36.</w:t>
      </w:r>
    </w:p>
    <w:p w:rsidR="5F1EF8F5" w:rsidP="5F1EF8F5" w:rsidRDefault="5F1EF8F5" w14:paraId="0A96436E" w14:textId="4CE10093">
      <w:pPr>
        <w:ind w:left="1134" w:hanging="567"/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(a)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Write down the common ratio of the sequence.</w:t>
      </w:r>
    </w:p>
    <w:p w:rsidR="5F1EF8F5" w:rsidP="5F1EF8F5" w:rsidRDefault="5F1EF8F5" w14:noSpellErr="1" w14:paraId="2FF4AC23" w14:textId="5754A335">
      <w:pPr>
        <w:ind w:left="1134" w:hanging="567"/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(b)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Find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>u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1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</w:p>
    <w:p w:rsidR="5F1EF8F5" w:rsidP="5F1EF8F5" w:rsidRDefault="5F1EF8F5" w14:noSpellErr="1" w14:paraId="017C8BBD" w14:textId="495E09BA">
      <w:pPr>
        <w:ind w:left="567" w:hanging="567"/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The sum of the first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 xml:space="preserve">k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terms in the sequence is 118 096.</w:t>
      </w:r>
    </w:p>
    <w:p w:rsidR="5F1EF8F5" w:rsidP="5F1EF8F5" w:rsidRDefault="5F1EF8F5" w14:noSpellErr="1" w14:paraId="4D4C39D7" w14:textId="6786E443">
      <w:pPr>
        <w:ind w:left="1134" w:hanging="567"/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(c)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Find the value of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>k.</w:t>
      </w:r>
    </w:p>
    <w:p w:rsidR="5F1EF8F5" w:rsidP="5F1EF8F5" w:rsidRDefault="5F1EF8F5" w14:noSpellErr="1" w14:paraId="4D703882" w14:textId="046BDB27">
      <w:pPr>
        <w:pStyle w:val="Normal"/>
        <w:jc w:val="right"/>
      </w:pPr>
      <w:r>
        <w:br/>
      </w:r>
    </w:p>
    <w:p w:rsidR="5F1EF8F5" w:rsidP="5F1EF8F5" w:rsidRDefault="5F1EF8F5" w14:paraId="2B24DA76" w14:textId="2959DA64">
      <w:pPr>
        <w:pStyle w:val="ListParagraph"/>
        <w:numPr>
          <w:ilvl w:val="0"/>
          <w:numId w:val="2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10 000 people attended a sports match. Let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 xml:space="preserve">x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be the number of adults attending the sports match and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 xml:space="preserve">y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be the number of children attending the sports match.</w:t>
      </w:r>
    </w:p>
    <w:p w:rsidR="5F1EF8F5" w:rsidP="5F1EF8F5" w:rsidRDefault="5F1EF8F5" w14:noSpellErr="1" w14:paraId="665EB42A" w14:textId="1E8700E0">
      <w:pPr>
        <w:ind w:left="1134" w:hanging="567"/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(a)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Write down an equation in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 xml:space="preserve">x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and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>y.</w:t>
      </w:r>
    </w:p>
    <w:p w:rsidR="5F1EF8F5" w:rsidP="5F1EF8F5" w:rsidRDefault="5F1EF8F5" w14:noSpellErr="1" w14:paraId="39661A65" w14:textId="6C1B2385">
      <w:pPr>
        <w:jc w:val="right"/>
      </w:pPr>
    </w:p>
    <w:p w:rsidR="5F1EF8F5" w:rsidP="5F1EF8F5" w:rsidRDefault="5F1EF8F5" w14:noSpellErr="1" w14:paraId="4DA939D8" w14:textId="0E9BD0CC">
      <w:pPr>
        <w:ind w:left="567" w:hanging="567"/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The cost of an adult ticket was 12 AUD. The cost of a child ticket was 5 AUD.</w:t>
      </w:r>
    </w:p>
    <w:p w:rsidR="5F1EF8F5" w:rsidP="5F1EF8F5" w:rsidRDefault="5F1EF8F5" w14:noSpellErr="1" w14:paraId="726BE8C9" w14:textId="075292CD">
      <w:pPr>
        <w:ind w:left="1134" w:hanging="567"/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(b)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Find the total cost for a family of 2 adults and 3 children.</w:t>
      </w:r>
    </w:p>
    <w:p w:rsidR="5F1EF8F5" w:rsidP="5F1EF8F5" w:rsidRDefault="5F1EF8F5" w14:noSpellErr="1" w14:paraId="3A5262BA" w14:textId="25C118AB">
      <w:pPr>
        <w:jc w:val="right"/>
      </w:pPr>
    </w:p>
    <w:p w:rsidR="5F1EF8F5" w:rsidP="5F1EF8F5" w:rsidRDefault="5F1EF8F5" w14:noSpellErr="1" w14:paraId="53BAB37F" w14:textId="061A1B73">
      <w:pPr>
        <w:ind w:left="567" w:hanging="567"/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The total cost of tickets sold for the sports match was 108 800 AUD.</w:t>
      </w:r>
    </w:p>
    <w:p w:rsidR="5F1EF8F5" w:rsidP="5F1EF8F5" w:rsidRDefault="5F1EF8F5" w14:noSpellErr="1" w14:paraId="42CB51F1" w14:textId="30A98148">
      <w:pPr>
        <w:ind w:left="1134" w:hanging="567"/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(c)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Write down a second equation in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 xml:space="preserve">x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and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>y.</w:t>
      </w:r>
    </w:p>
    <w:p w:rsidR="5F1EF8F5" w:rsidP="5F1EF8F5" w:rsidRDefault="5F1EF8F5" w14:noSpellErr="1" w14:paraId="22DBB037" w14:textId="27E7E0A6">
      <w:pPr>
        <w:jc w:val="right"/>
      </w:pPr>
    </w:p>
    <w:p w:rsidR="5F1EF8F5" w:rsidP="5F1EF8F5" w:rsidRDefault="5F1EF8F5" w14:noSpellErr="1" w14:paraId="3C470305" w14:textId="72294953">
      <w:pPr>
        <w:ind w:left="1134" w:hanging="567"/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(d)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Write down the value of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 xml:space="preserve">x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and the value of 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>y.</w:t>
      </w:r>
    </w:p>
    <w:p w:rsidR="5F1EF8F5" w:rsidP="5F1EF8F5" w:rsidRDefault="5F1EF8F5" w14:noSpellErr="1" w14:paraId="3EB990EB" w14:textId="7320737F">
      <w:pPr>
        <w:jc w:val="right"/>
      </w:pPr>
    </w:p>
    <w:p w:rsidR="5F1EF8F5" w:rsidP="5F1EF8F5" w:rsidRDefault="5F1EF8F5" w14:noSpellErr="1" w14:paraId="3F0FAA93" w14:textId="210961F8">
      <w:pPr>
        <w:pStyle w:val="ListParagraph"/>
        <w:numPr>
          <w:ilvl w:val="0"/>
          <w:numId w:val="2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F1EF8F5">
        <w:rPr/>
        <w:t>Solve : quadratic</w:t>
      </w:r>
    </w:p>
    <w:p xmlns:wp14="http://schemas.microsoft.com/office/word/2010/wordml" w:rsidR="004C06B3" w:rsidP="004C06B3" w:rsidRDefault="004C06B3" w14:paraId="50CF4B03" wp14:textId="77777777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</w:p>
    <w:p xmlns:wp14="http://schemas.microsoft.com/office/word/2010/wordml" w:rsidR="004C06B3" w:rsidP="004C06B3" w:rsidRDefault="004C06B3" w14:paraId="302EB473" wp14:textId="77777777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</w:p>
    <w:p xmlns:wp14="http://schemas.microsoft.com/office/word/2010/wordml" w:rsidR="004C06B3" w:rsidP="004C06B3" w:rsidRDefault="004C06B3" w14:paraId="4943A15C" wp14:textId="77777777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</w:p>
    <w:p xmlns:wp14="http://schemas.microsoft.com/office/word/2010/wordml" w:rsidRPr="004C06B3" w:rsidR="004C06B3" w:rsidP="5F1EF8F5" w:rsidRDefault="004C06B3" w14:paraId="33BC3519" wp14:textId="77777777" wp14:noSpellErr="1">
      <w:pPr>
        <w:pStyle w:val="questiona"/>
        <w:numPr>
          <w:ilvl w:val="0"/>
          <w:numId w:val="23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eastAsia="Arial" w:cs="Arial"/>
          <w:sz w:val="28"/>
          <w:szCs w:val="28"/>
        </w:rPr>
      </w:pP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Textbook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: p.34 #1 and</w:t>
      </w:r>
      <w:r w:rsidRPr="5F1EF8F5" w:rsidR="5F1EF8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p.37#2, #3</w:t>
      </w:r>
    </w:p>
    <w:p xmlns:wp14="http://schemas.microsoft.com/office/word/2010/wordml" w:rsidRPr="004C06B3" w:rsidR="008A1B81" w:rsidP="008A1B81" w:rsidRDefault="008A1B81" w14:paraId="79822457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sectPr w:rsidRPr="004C06B3" w:rsidR="008A1B81">
      <w:pgSz w:w="12240" w:h="15840" w:orient="portrait"/>
      <w:pgMar w:top="496" w:right="800" w:bottom="1440" w:left="720" w:header="720" w:footer="720" w:gutter="0"/>
      <w:cols w:equalWidth="0" w:space="720">
        <w:col w:w="10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0000029"/>
    <w:multiLevelType w:val="hybridMultilevel"/>
    <w:tmpl w:val="8A6A783E"/>
    <w:lvl w:ilvl="0" w:tplc="351245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888E14BE">
      <w:start w:val="1"/>
      <w:numFmt w:val="lowerLetter"/>
      <w:suff w:val="space"/>
      <w:lvlText w:val="(%2)"/>
      <w:lvlJc w:val="left"/>
      <w:pPr>
        <w:ind w:left="1440" w:hanging="360"/>
      </w:pPr>
      <w:rPr>
        <w:rFonts w:hint="default"/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30A"/>
    <w:multiLevelType w:val="hybridMultilevel"/>
    <w:tmpl w:val="0000301C"/>
    <w:lvl w:ilvl="0" w:tplc="00000BD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6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32"/>
    <w:multiLevelType w:val="hybridMultilevel"/>
    <w:tmpl w:val="00000120"/>
    <w:lvl w:ilvl="0" w:tplc="0000759A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DE9A5BCE"/>
    <w:lvl w:ilvl="0" w:tplc="DCF4FFAC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649"/>
    <w:multiLevelType w:val="hybridMultilevel"/>
    <w:tmpl w:val="CF4C2216"/>
    <w:lvl w:ilvl="0" w:tplc="3E3C1602">
      <w:start w:val="3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AD4"/>
    <w:multiLevelType w:val="hybridMultilevel"/>
    <w:tmpl w:val="000063CB"/>
    <w:lvl w:ilvl="0" w:tplc="00006BF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D12"/>
    <w:multiLevelType w:val="hybridMultilevel"/>
    <w:tmpl w:val="0000074D"/>
    <w:lvl w:ilvl="0" w:tplc="00004DC8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89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B25"/>
    <w:multiLevelType w:val="hybridMultilevel"/>
    <w:tmpl w:val="00001E1F"/>
    <w:lvl w:ilvl="0" w:tplc="00006E5D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1BB"/>
    <w:multiLevelType w:val="hybridMultilevel"/>
    <w:tmpl w:val="E46A39F6"/>
    <w:lvl w:ilvl="0" w:tplc="000001EB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9262E8">
      <w:start w:val="1"/>
      <w:numFmt w:val="lowerLetter"/>
      <w:suff w:val="space"/>
      <w:lvlText w:val="(%2)"/>
      <w:lvlJc w:val="left"/>
      <w:pPr>
        <w:ind w:left="720" w:firstLine="0"/>
      </w:pPr>
      <w:rPr>
        <w:rFonts w:hint="default"/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1C"/>
    <w:multiLevelType w:val="hybridMultilevel"/>
    <w:tmpl w:val="00004D06"/>
    <w:lvl w:ilvl="0" w:tplc="00004DB7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443"/>
    <w:multiLevelType w:val="hybridMultilevel"/>
    <w:tmpl w:val="000066BB"/>
    <w:lvl w:ilvl="0" w:tplc="0000428B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01F"/>
    <w:multiLevelType w:val="hybridMultilevel"/>
    <w:tmpl w:val="00005D03"/>
    <w:lvl w:ilvl="0" w:tplc="00007A5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2AE"/>
    <w:multiLevelType w:val="hybridMultilevel"/>
    <w:tmpl w:val="1494DC5C"/>
    <w:lvl w:ilvl="0" w:tplc="6846D79C">
      <w:start w:val="2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67D"/>
    <w:multiLevelType w:val="hybridMultilevel"/>
    <w:tmpl w:val="00004509"/>
    <w:lvl w:ilvl="0" w:tplc="00001238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F96"/>
    <w:multiLevelType w:val="hybridMultilevel"/>
    <w:tmpl w:val="00007FF5"/>
    <w:lvl w:ilvl="0" w:tplc="00004E45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F877E3D"/>
    <w:multiLevelType w:val="hybridMultilevel"/>
    <w:tmpl w:val="6688FA20"/>
    <w:lvl w:ilvl="0" w:tplc="1018CA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4323E"/>
    <w:multiLevelType w:val="hybridMultilevel"/>
    <w:tmpl w:val="4F282FC6"/>
    <w:lvl w:ilvl="0" w:tplc="DCF4FFAC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C2894"/>
    <w:multiLevelType w:val="hybridMultilevel"/>
    <w:tmpl w:val="71B83B18"/>
    <w:lvl w:ilvl="0" w:tplc="35124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1">
    <w:abstractNumId w:val="0"/>
  </w:num>
  <w:num w:numId="2">
    <w:abstractNumId w:val="16"/>
  </w:num>
  <w:num w:numId="3">
    <w:abstractNumId w:val="7"/>
  </w:num>
  <w:num w:numId="4">
    <w:abstractNumId w:val="12"/>
  </w:num>
  <w:num w:numId="5">
    <w:abstractNumId w:val="3"/>
  </w:num>
  <w:num w:numId="6">
    <w:abstractNumId w:val="5"/>
  </w:num>
  <w:num w:numId="7">
    <w:abstractNumId w:val="4"/>
  </w:num>
  <w:num w:numId="8">
    <w:abstractNumId w:val="13"/>
  </w:num>
  <w:num w:numId="9">
    <w:abstractNumId w:val="6"/>
  </w:num>
  <w:num w:numId="10">
    <w:abstractNumId w:val="9"/>
  </w:num>
  <w:num w:numId="11">
    <w:abstractNumId w:val="14"/>
  </w:num>
  <w:num w:numId="12">
    <w:abstractNumId w:val="15"/>
  </w:num>
  <w:num w:numId="13">
    <w:abstractNumId w:val="17"/>
  </w:num>
  <w:num w:numId="14">
    <w:abstractNumId w:val="11"/>
  </w:num>
  <w:num w:numId="15">
    <w:abstractNumId w:val="8"/>
  </w:num>
  <w:num w:numId="16">
    <w:abstractNumId w:val="18"/>
  </w:num>
  <w:num w:numId="17">
    <w:abstractNumId w:val="10"/>
  </w:num>
  <w:num w:numId="18">
    <w:abstractNumId w:val="1"/>
  </w:num>
  <w:num w:numId="19">
    <w:abstractNumId w:val="2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18"/>
    <w:rsid w:val="00200D63"/>
    <w:rsid w:val="00223E9A"/>
    <w:rsid w:val="003C0C18"/>
    <w:rsid w:val="004737F3"/>
    <w:rsid w:val="004C06B3"/>
    <w:rsid w:val="008A1B81"/>
    <w:rsid w:val="00BE5E86"/>
    <w:rsid w:val="00C22C1A"/>
    <w:rsid w:val="00C22EC6"/>
    <w:rsid w:val="00C24722"/>
    <w:rsid w:val="00CB015A"/>
    <w:rsid w:val="5F1EF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7F2B63-A716-4C6F-A0B2-0EF62E24B5B7}"/>
  <w14:docId w14:val="49170C0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C0C18"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questiona" w:customStyle="1">
    <w:name w:val="question(a)"/>
    <w:basedOn w:val="Normal"/>
    <w:uiPriority w:val="99"/>
    <w:rsid w:val="00200D63"/>
    <w:pPr>
      <w:widowControl w:val="0"/>
      <w:tabs>
        <w:tab w:val="left" w:pos="567"/>
      </w:tabs>
      <w:autoSpaceDE w:val="0"/>
      <w:autoSpaceDN w:val="0"/>
      <w:adjustRightInd w:val="0"/>
      <w:spacing w:before="240" w:after="0" w:line="240" w:lineRule="auto"/>
      <w:ind w:left="1134" w:right="567" w:hanging="1134"/>
    </w:pPr>
    <w:rPr>
      <w:rFonts w:ascii="Times New Roman" w:hAnsi="Times New Roman" w:cs="Times New Roman"/>
    </w:rPr>
  </w:style>
  <w:style w:type="paragraph" w:styleId="indent1" w:customStyle="1">
    <w:name w:val="indent1"/>
    <w:basedOn w:val="Normal"/>
    <w:uiPriority w:val="99"/>
    <w:rsid w:val="00200D63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 w:cs="Times New Roman"/>
    </w:rPr>
  </w:style>
  <w:style w:type="paragraph" w:styleId="indent2" w:customStyle="1">
    <w:name w:val="indent2"/>
    <w:basedOn w:val="Normal"/>
    <w:uiPriority w:val="99"/>
    <w:rsid w:val="00200D63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A1B81"/>
    <w:rPr>
      <w:rFonts w:ascii="Tahoma" w:hAnsi="Tahoma" w:cs="Tahoma" w:eastAsiaTheme="minorEastAsi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microsoft.com/office/2007/relationships/hdphoto" Target="media/hdphoto1.wdp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CVUSD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Skaff, Kristen</dc:creator>
  <keywords/>
  <dc:description/>
  <lastModifiedBy>Kristen Skaff</lastModifiedBy>
  <revision>6</revision>
  <dcterms:created xsi:type="dcterms:W3CDTF">2015-03-17T19:23:00.0000000Z</dcterms:created>
  <dcterms:modified xsi:type="dcterms:W3CDTF">2016-03-18T21:30:11.9146468Z</dcterms:modified>
</coreProperties>
</file>